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1280"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课题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研究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合作单位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申报表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tbl>
      <w:tblPr>
        <w:tblStyle w:val="6"/>
        <w:tblW w:w="9663" w:type="dxa"/>
        <w:tblCellSpacing w:w="0" w:type="dxa"/>
        <w:tblInd w:w="-71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332"/>
        <w:gridCol w:w="653"/>
        <w:gridCol w:w="247"/>
        <w:gridCol w:w="1454"/>
        <w:gridCol w:w="1134"/>
        <w:gridCol w:w="1276"/>
        <w:gridCol w:w="24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tblCellSpacing w:w="0" w:type="dxa"/>
        </w:trPr>
        <w:tc>
          <w:tcPr>
            <w:tcW w:w="24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2"/>
              </w:rPr>
              <w:t>申报单位（机构）</w:t>
            </w: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>（填写全称）</w:t>
            </w:r>
          </w:p>
        </w:tc>
        <w:tc>
          <w:tcPr>
            <w:tcW w:w="71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tblCellSpacing w:w="0" w:type="dxa"/>
        </w:trPr>
        <w:tc>
          <w:tcPr>
            <w:tcW w:w="24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主管部门</w:t>
            </w: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>（如无，可不填）</w:t>
            </w: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所在地区</w:t>
            </w: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  务</w:t>
            </w:r>
          </w:p>
        </w:tc>
        <w:tc>
          <w:tcPr>
            <w:tcW w:w="25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联系邮箱</w:t>
            </w: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tblCellSpacing w:w="0" w:type="dxa"/>
        </w:trPr>
        <w:tc>
          <w:tcPr>
            <w:tcW w:w="113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联合申报单位</w:t>
            </w: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  务</w:t>
            </w: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tblCellSpacing w:w="0" w:type="dxa"/>
        </w:trPr>
        <w:tc>
          <w:tcPr>
            <w:tcW w:w="113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合作项目</w:t>
            </w:r>
          </w:p>
        </w:tc>
        <w:tc>
          <w:tcPr>
            <w:tcW w:w="482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 xml:space="preserve">《心理技术在支部工作中的应用》 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□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 xml:space="preserve">           </w:t>
            </w:r>
          </w:p>
          <w:p>
            <w:pPr>
              <w:widowControl/>
              <w:jc w:val="left"/>
              <w:textAlignment w:val="baseline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 xml:space="preserve">《事业单位职工心理服务工作指南研究》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□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 xml:space="preserve">   </w:t>
            </w:r>
          </w:p>
        </w:tc>
        <w:tc>
          <w:tcPr>
            <w:tcW w:w="37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495"/>
              <w:jc w:val="left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说明：可选择两项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主要研究人员信息</w:t>
            </w: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姓  名</w:t>
            </w: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  务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研究分工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7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申报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理由（20</w:t>
            </w: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00字以内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8529" w:type="dxa"/>
            <w:gridSpan w:val="7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  <w:r>
              <w:rPr>
                <w:rFonts w:hint="eastAsia" w:ascii="仿宋_GB2312" w:hAnsi="Verdana" w:eastAsia="仿宋_GB2312"/>
                <w:kern w:val="0"/>
                <w:szCs w:val="21"/>
              </w:rPr>
              <w:t>申报单位/联合申报单位具备的基础条件</w:t>
            </w:r>
            <w:r>
              <w:rPr>
                <w:rFonts w:ascii="仿宋_GB2312" w:hAnsi="Verdana" w:eastAsia="仿宋_GB2312"/>
                <w:kern w:val="0"/>
                <w:szCs w:val="21"/>
              </w:rPr>
              <w:t>、研究能力和实践经验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，以及</w:t>
            </w:r>
            <w:r>
              <w:rPr>
                <w:rFonts w:ascii="仿宋_GB2312" w:hAnsi="Verdana" w:eastAsia="仿宋_GB2312"/>
                <w:kern w:val="0"/>
                <w:szCs w:val="21"/>
              </w:rPr>
              <w:t>能够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为开展本研究课题</w:t>
            </w:r>
            <w:r>
              <w:rPr>
                <w:rFonts w:ascii="仿宋_GB2312" w:hAnsi="Verdana" w:eastAsia="仿宋_GB2312"/>
                <w:kern w:val="0"/>
                <w:szCs w:val="21"/>
              </w:rPr>
              <w:t>提供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的</w:t>
            </w:r>
            <w:r>
              <w:rPr>
                <w:rFonts w:ascii="仿宋_GB2312" w:hAnsi="Verdana" w:eastAsia="仿宋_GB2312"/>
                <w:kern w:val="0"/>
                <w:szCs w:val="21"/>
              </w:rPr>
              <w:t>保障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条件等。</w:t>
            </w: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7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申请单位承诺</w:t>
            </w:r>
          </w:p>
        </w:tc>
        <w:tc>
          <w:tcPr>
            <w:tcW w:w="8529" w:type="dxa"/>
            <w:gridSpan w:val="7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276" w:lineRule="auto"/>
              <w:ind w:firstLine="480" w:firstLineChars="200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我单位承诺申请表所填内容全部属实。我单位将高度重视该项</w:t>
            </w:r>
            <w:r>
              <w:rPr>
                <w:rFonts w:ascii="仿宋" w:hAnsi="仿宋" w:eastAsia="仿宋" w:cs="仿宋"/>
                <w:kern w:val="0"/>
                <w:sz w:val="24"/>
              </w:rPr>
              <w:t>课题研究工作，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切实履行</w:t>
            </w:r>
            <w:r>
              <w:rPr>
                <w:rFonts w:ascii="仿宋" w:hAnsi="仿宋" w:eastAsia="仿宋" w:cs="仿宋"/>
                <w:kern w:val="0"/>
                <w:sz w:val="24"/>
              </w:rPr>
              <w:t>研究合作单位义务，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严格遵守课题有关管理规定，保障人力资源和</w:t>
            </w:r>
            <w:r>
              <w:rPr>
                <w:rFonts w:ascii="仿宋" w:hAnsi="仿宋" w:eastAsia="仿宋" w:cs="仿宋"/>
                <w:kern w:val="0"/>
                <w:sz w:val="24"/>
              </w:rPr>
              <w:t>研究经费投入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，按要求保质保量完成</w:t>
            </w:r>
            <w:r>
              <w:rPr>
                <w:rFonts w:ascii="仿宋" w:hAnsi="仿宋" w:eastAsia="仿宋" w:cs="仿宋"/>
                <w:kern w:val="0"/>
                <w:sz w:val="24"/>
              </w:rPr>
              <w:t>研究任务。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tblCellSpacing w:w="0" w:type="dxa"/>
        </w:trPr>
        <w:tc>
          <w:tcPr>
            <w:tcW w:w="311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申报单位盖章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负责人签字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：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        年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月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>日</w:t>
            </w:r>
          </w:p>
        </w:tc>
        <w:tc>
          <w:tcPr>
            <w:tcW w:w="654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联合申报单位盖章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负责人签字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：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     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     年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月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>日</w:t>
            </w:r>
          </w:p>
        </w:tc>
      </w:tr>
    </w:tbl>
    <w:p>
      <w:pPr>
        <w:widowControl/>
        <w:jc w:val="left"/>
        <w:textAlignment w:val="baseline"/>
        <w:rPr>
          <w:rFonts w:ascii="仿宋_GB2312" w:hAnsi="Verdana" w:eastAsia="仿宋_GB2312"/>
          <w:kern w:val="0"/>
          <w:sz w:val="24"/>
        </w:rPr>
      </w:pPr>
      <w:r>
        <w:rPr>
          <w:rFonts w:hint="eastAsia" w:ascii="仿宋_GB2312" w:hAnsi="Verdana" w:eastAsia="仿宋_GB2312"/>
          <w:kern w:val="0"/>
          <w:sz w:val="24"/>
        </w:rPr>
        <w:t xml:space="preserve">注：《申报表》可根据填写内容调整，排版清晰即可。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iMDVkZDZiMzRjYmU3OWMwOTIzNjEzMmIzMmUwN2EifQ=="/>
  </w:docVars>
  <w:rsids>
    <w:rsidRoot w:val="00DF66EC"/>
    <w:rsid w:val="00050F98"/>
    <w:rsid w:val="000B2F6A"/>
    <w:rsid w:val="000F1EA3"/>
    <w:rsid w:val="000F5F05"/>
    <w:rsid w:val="00143A2E"/>
    <w:rsid w:val="00144927"/>
    <w:rsid w:val="00147D43"/>
    <w:rsid w:val="00164260"/>
    <w:rsid w:val="001B2C16"/>
    <w:rsid w:val="001D7A7C"/>
    <w:rsid w:val="001E25CC"/>
    <w:rsid w:val="00231AC0"/>
    <w:rsid w:val="002A30FE"/>
    <w:rsid w:val="002F6DC7"/>
    <w:rsid w:val="00306288"/>
    <w:rsid w:val="00381B60"/>
    <w:rsid w:val="00410A76"/>
    <w:rsid w:val="004C22E4"/>
    <w:rsid w:val="00547A37"/>
    <w:rsid w:val="0057409F"/>
    <w:rsid w:val="006009C3"/>
    <w:rsid w:val="007055B4"/>
    <w:rsid w:val="00722A34"/>
    <w:rsid w:val="0074739E"/>
    <w:rsid w:val="0076568D"/>
    <w:rsid w:val="007F0DF6"/>
    <w:rsid w:val="00855C2C"/>
    <w:rsid w:val="008B5614"/>
    <w:rsid w:val="008C5AAB"/>
    <w:rsid w:val="008D57BF"/>
    <w:rsid w:val="008E6439"/>
    <w:rsid w:val="00952948"/>
    <w:rsid w:val="0097756B"/>
    <w:rsid w:val="009F089C"/>
    <w:rsid w:val="00A67028"/>
    <w:rsid w:val="00A73C82"/>
    <w:rsid w:val="00AA623C"/>
    <w:rsid w:val="00AB010A"/>
    <w:rsid w:val="00B02CD6"/>
    <w:rsid w:val="00B0391F"/>
    <w:rsid w:val="00BC726E"/>
    <w:rsid w:val="00BE2F8D"/>
    <w:rsid w:val="00C54FB7"/>
    <w:rsid w:val="00C63151"/>
    <w:rsid w:val="00CD496A"/>
    <w:rsid w:val="00D474B4"/>
    <w:rsid w:val="00D96E13"/>
    <w:rsid w:val="00DD4748"/>
    <w:rsid w:val="00DF66EC"/>
    <w:rsid w:val="00E278E4"/>
    <w:rsid w:val="00F604BF"/>
    <w:rsid w:val="00F6548F"/>
    <w:rsid w:val="00FB332C"/>
    <w:rsid w:val="00FB3722"/>
    <w:rsid w:val="06823015"/>
    <w:rsid w:val="0FC93A1A"/>
    <w:rsid w:val="19D34639"/>
    <w:rsid w:val="25383D5F"/>
    <w:rsid w:val="497C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content_time"/>
    <w:basedOn w:val="7"/>
    <w:qFormat/>
    <w:uiPriority w:val="0"/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39411-0F05-4385-ADDC-96F925CACE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1369</Words>
  <Characters>1420</Characters>
  <Lines>12</Lines>
  <Paragraphs>3</Paragraphs>
  <TotalTime>51</TotalTime>
  <ScaleCrop>false</ScaleCrop>
  <LinksUpToDate>false</LinksUpToDate>
  <CharactersWithSpaces>1507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2024-05-06T08:21:00Z</dcterms:created>
  <dc:creator>Microsoft</dc:creator>
  <cp:lastModifiedBy>水平有限王宵钰</cp:lastModifiedBy>
  <cp:lastPrinted>2024-05-22T06:50:00Z</cp:lastPrinted>
  <dcterms:modified xsi:type="dcterms:W3CDTF">2024-05-22T08:00:56Z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072F9756D3574B848475065716493C3F_12</vt:lpwstr>
  </property>
</Properties>
</file>